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F3" w:rsidRPr="006B3520" w:rsidRDefault="001F01F3" w:rsidP="001F01F3">
      <w:pPr>
        <w:jc w:val="center"/>
      </w:pPr>
      <w:r w:rsidRPr="006B3520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Pr="006B3520" w:rsidRDefault="00B61691" w:rsidP="001F01F3">
      <w:pPr>
        <w:jc w:val="center"/>
        <w:rPr>
          <w:b/>
        </w:rPr>
      </w:pP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ЛЕНИНГРАДСКАЯ ОБЛАСТЬ</w:t>
      </w:r>
    </w:p>
    <w:p w:rsidR="001F01F3" w:rsidRPr="006B3520" w:rsidRDefault="001F01F3" w:rsidP="001F01F3">
      <w:pPr>
        <w:jc w:val="center"/>
        <w:rPr>
          <w:b/>
        </w:rPr>
      </w:pPr>
      <w:bookmarkStart w:id="0" w:name="_GoBack"/>
      <w:bookmarkEnd w:id="0"/>
      <w:r w:rsidRPr="006B3520">
        <w:rPr>
          <w:b/>
        </w:rPr>
        <w:t>ЛУЖСКИЙ МУНИЦИПАЛЬНЫЙ РАЙОН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 xml:space="preserve">АДМИНИСТРАЦИЯ 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СЕРЕБРЯНСКОГО СЕЛЬСКОГО ПОСЕЛЕНИЯ</w:t>
      </w:r>
    </w:p>
    <w:p w:rsidR="001F01F3" w:rsidRPr="006B3520" w:rsidRDefault="001F01F3" w:rsidP="001F01F3"/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ПОСТАНОВЛЕНИЕ</w:t>
      </w:r>
    </w:p>
    <w:p w:rsidR="001F01F3" w:rsidRPr="006B3520" w:rsidRDefault="001F01F3" w:rsidP="001F01F3">
      <w:pPr>
        <w:jc w:val="center"/>
        <w:rPr>
          <w:b/>
        </w:rPr>
      </w:pPr>
    </w:p>
    <w:p w:rsidR="001F01F3" w:rsidRPr="006E3682" w:rsidRDefault="00711A19" w:rsidP="0011643D">
      <w:pPr>
        <w:jc w:val="both"/>
        <w:rPr>
          <w:b/>
        </w:rPr>
      </w:pPr>
      <w:r w:rsidRPr="006E3682">
        <w:rPr>
          <w:b/>
        </w:rPr>
        <w:t xml:space="preserve">От </w:t>
      </w:r>
      <w:r w:rsidR="003E78DA">
        <w:rPr>
          <w:b/>
        </w:rPr>
        <w:t>30</w:t>
      </w:r>
      <w:r w:rsidR="006E3682" w:rsidRPr="006E3682">
        <w:rPr>
          <w:b/>
        </w:rPr>
        <w:t xml:space="preserve"> </w:t>
      </w:r>
      <w:r w:rsidR="003E78DA">
        <w:rPr>
          <w:b/>
        </w:rPr>
        <w:t>мая</w:t>
      </w:r>
      <w:r w:rsidR="004A1648">
        <w:rPr>
          <w:b/>
        </w:rPr>
        <w:t xml:space="preserve"> 2023</w:t>
      </w:r>
      <w:r w:rsidR="0010301F" w:rsidRPr="006E3682">
        <w:rPr>
          <w:b/>
        </w:rPr>
        <w:t xml:space="preserve"> </w:t>
      </w:r>
      <w:r w:rsidR="009F622F" w:rsidRPr="006E3682">
        <w:rPr>
          <w:b/>
        </w:rPr>
        <w:t>года</w:t>
      </w:r>
      <w:r w:rsidR="0010301F" w:rsidRPr="006E3682">
        <w:rPr>
          <w:b/>
        </w:rPr>
        <w:t xml:space="preserve"> </w:t>
      </w:r>
      <w:r w:rsidR="0031067A" w:rsidRPr="006E3682">
        <w:rPr>
          <w:b/>
        </w:rPr>
        <w:t xml:space="preserve">                </w:t>
      </w:r>
      <w:r w:rsidR="006B3520" w:rsidRPr="006E3682">
        <w:rPr>
          <w:b/>
        </w:rPr>
        <w:t xml:space="preserve">№ </w:t>
      </w:r>
      <w:r w:rsidR="003E78DA">
        <w:rPr>
          <w:b/>
        </w:rPr>
        <w:t>76</w:t>
      </w:r>
    </w:p>
    <w:p w:rsidR="001F01F3" w:rsidRPr="006B3520" w:rsidRDefault="001F01F3" w:rsidP="0011643D">
      <w:pPr>
        <w:jc w:val="both"/>
      </w:pPr>
    </w:p>
    <w:p w:rsidR="001F01F3" w:rsidRPr="003E78DA" w:rsidRDefault="00E62F03" w:rsidP="003E78DA">
      <w:pPr>
        <w:rPr>
          <w:sz w:val="28"/>
          <w:szCs w:val="28"/>
        </w:rPr>
      </w:pPr>
      <w:r w:rsidRPr="00E62F03">
        <w:rPr>
          <w:b/>
        </w:rPr>
        <w:t>«</w:t>
      </w:r>
      <w:r w:rsidR="0011643D" w:rsidRPr="00E62F03">
        <w:rPr>
          <w:b/>
        </w:rPr>
        <w:t>Об отмене постановления</w:t>
      </w:r>
      <w:r w:rsidRPr="00E62F03">
        <w:rPr>
          <w:b/>
        </w:rPr>
        <w:t xml:space="preserve"> № </w:t>
      </w:r>
      <w:r w:rsidR="003E78DA">
        <w:rPr>
          <w:b/>
        </w:rPr>
        <w:t>96</w:t>
      </w:r>
      <w:r w:rsidR="004E4BF6">
        <w:rPr>
          <w:b/>
        </w:rPr>
        <w:t xml:space="preserve"> </w:t>
      </w:r>
      <w:r w:rsidRPr="00E62F03">
        <w:rPr>
          <w:b/>
        </w:rPr>
        <w:t xml:space="preserve">от </w:t>
      </w:r>
      <w:r w:rsidR="003E78DA" w:rsidRPr="003E78DA">
        <w:rPr>
          <w:b/>
          <w:szCs w:val="28"/>
        </w:rPr>
        <w:t>29 мая 2013 года</w:t>
      </w:r>
      <w:r w:rsidRPr="00E62F03">
        <w:rPr>
          <w:b/>
        </w:rPr>
        <w:t>».</w:t>
      </w:r>
    </w:p>
    <w:p w:rsidR="00BD3C76" w:rsidRPr="006B3520" w:rsidRDefault="00BD3C76" w:rsidP="00BD3C76">
      <w:pPr>
        <w:jc w:val="both"/>
      </w:pPr>
    </w:p>
    <w:p w:rsidR="001F01F3" w:rsidRPr="006B3520" w:rsidRDefault="001F01F3" w:rsidP="006B3520">
      <w:pPr>
        <w:ind w:firstLine="567"/>
        <w:jc w:val="both"/>
      </w:pPr>
      <w:r w:rsidRPr="006B3520">
        <w:t>С целью приведения нормативно-правовых актов в соответствие с действующим законодательством,</w:t>
      </w:r>
    </w:p>
    <w:p w:rsidR="001F01F3" w:rsidRPr="006B3520" w:rsidRDefault="001F01F3" w:rsidP="001F01F3"/>
    <w:p w:rsidR="00BD3C76" w:rsidRDefault="001F01F3" w:rsidP="000969F1">
      <w:pPr>
        <w:jc w:val="center"/>
      </w:pPr>
      <w:r w:rsidRPr="000969F1">
        <w:rPr>
          <w:b/>
        </w:rPr>
        <w:t>ПОСТАНОВЛЯЮ</w:t>
      </w:r>
      <w:r w:rsidRPr="006B3520">
        <w:t>:</w:t>
      </w:r>
    </w:p>
    <w:p w:rsidR="000969F1" w:rsidRPr="006B3520" w:rsidRDefault="000969F1" w:rsidP="000969F1">
      <w:pPr>
        <w:jc w:val="center"/>
      </w:pPr>
    </w:p>
    <w:p w:rsidR="006B3520" w:rsidRPr="003E78DA" w:rsidRDefault="0031067A" w:rsidP="003E78D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4E4BF6">
        <w:t xml:space="preserve">Отменить постановление </w:t>
      </w:r>
      <w:r w:rsidR="003E78DA" w:rsidRPr="003E78DA">
        <w:t xml:space="preserve">№ 96 от </w:t>
      </w:r>
      <w:r w:rsidR="003E78DA" w:rsidRPr="003E78DA">
        <w:rPr>
          <w:szCs w:val="28"/>
        </w:rPr>
        <w:t>29 мая 2013 года</w:t>
      </w:r>
      <w:r w:rsidR="003E78DA">
        <w:t xml:space="preserve"> </w:t>
      </w:r>
      <w:r w:rsidR="004E4BF6">
        <w:t>«</w:t>
      </w:r>
      <w:r w:rsidR="003E78DA" w:rsidRPr="003E78DA">
        <w:rPr>
          <w:szCs w:val="28"/>
        </w:rPr>
        <w:t xml:space="preserve">Об утверждении административного регламента </w:t>
      </w:r>
      <w:r w:rsidR="003E78DA" w:rsidRPr="003E78DA">
        <w:rPr>
          <w:szCs w:val="28"/>
        </w:rPr>
        <w:t>предоставления муниципальной услуги:</w:t>
      </w:r>
      <w:r w:rsidR="003E78DA" w:rsidRPr="003E78DA">
        <w:rPr>
          <w:szCs w:val="28"/>
        </w:rPr>
        <w:t xml:space="preserve"> </w:t>
      </w:r>
      <w:r w:rsidR="003E78DA" w:rsidRPr="003E78DA">
        <w:rPr>
          <w:szCs w:val="28"/>
        </w:rPr>
        <w:t>«Изм</w:t>
      </w:r>
      <w:r w:rsidR="003E78DA" w:rsidRPr="003E78DA">
        <w:rPr>
          <w:szCs w:val="28"/>
        </w:rPr>
        <w:t xml:space="preserve">енение одного вида разрешенного </w:t>
      </w:r>
      <w:r w:rsidR="003E78DA" w:rsidRPr="003E78DA">
        <w:rPr>
          <w:szCs w:val="28"/>
        </w:rPr>
        <w:t>испо</w:t>
      </w:r>
      <w:r w:rsidR="003E78DA" w:rsidRPr="003E78DA">
        <w:rPr>
          <w:szCs w:val="28"/>
        </w:rPr>
        <w:t xml:space="preserve">льзования земельных участков на </w:t>
      </w:r>
      <w:r w:rsidR="003E78DA" w:rsidRPr="003E78DA">
        <w:rPr>
          <w:szCs w:val="28"/>
        </w:rPr>
        <w:t xml:space="preserve">другой </w:t>
      </w:r>
      <w:r w:rsidR="003E78DA" w:rsidRPr="003E78DA">
        <w:rPr>
          <w:szCs w:val="28"/>
        </w:rPr>
        <w:t>вид разрешенного использования</w:t>
      </w:r>
      <w:r w:rsidR="004E4BF6" w:rsidRPr="004E4BF6">
        <w:t>»</w:t>
      </w:r>
      <w:r w:rsidR="004E4BF6">
        <w:t>»</w:t>
      </w:r>
      <w:r w:rsidR="007D774C">
        <w:t>.</w:t>
      </w:r>
    </w:p>
    <w:p w:rsidR="004A1648" w:rsidRPr="004E0444" w:rsidRDefault="004A1648" w:rsidP="004A1648">
      <w:pPr>
        <w:numPr>
          <w:ilvl w:val="0"/>
          <w:numId w:val="1"/>
        </w:numPr>
        <w:jc w:val="both"/>
      </w:pPr>
      <w:r w:rsidRPr="004E0444">
        <w:t>Разместить настоящее постановление в сети Интернет на официальном сайте администрации Серебрянского сельского поселения.</w:t>
      </w:r>
    </w:p>
    <w:p w:rsidR="004A1648" w:rsidRPr="00C22B6B" w:rsidRDefault="004A1648" w:rsidP="004A1648">
      <w:pPr>
        <w:numPr>
          <w:ilvl w:val="0"/>
          <w:numId w:val="1"/>
        </w:numPr>
        <w:jc w:val="both"/>
      </w:pPr>
      <w:r w:rsidRPr="004E0444">
        <w:t>Контроль за исполнением настоящего постановления оставляю за собой.</w:t>
      </w:r>
    </w:p>
    <w:p w:rsidR="00713EEB" w:rsidRPr="00125119" w:rsidRDefault="00713EEB" w:rsidP="00713EEB">
      <w:pPr>
        <w:rPr>
          <w:sz w:val="22"/>
        </w:rPr>
      </w:pPr>
    </w:p>
    <w:p w:rsidR="00713EEB" w:rsidRPr="00125119" w:rsidRDefault="00713EEB" w:rsidP="00713EEB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50440" cy="1586865"/>
                <wp:effectExtent l="0" t="0" r="17145" b="139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EB" w:rsidRDefault="00713EEB" w:rsidP="00713E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07pt;margin-top:8.15pt;width:177.2pt;height:124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xyOgIAAFUEAAAOAAAAZHJzL2Uyb0RvYy54bWysVM2O0zAQviPxDpbvNGnUlG7UdLV0KUJa&#10;fqSFB3AcJ7Hwn2y3yXLjzivwDhw4cOMVum/E2Gm7BW4rcrBmPONvZr6ZyfJykALtmHVcqxJPJylG&#10;TFFdc9WW+OOHzbMFRs4TVROhFSvxHXP4cvX0ybI3Bct0p0XNLAIQ5YrelLjz3hRJ4mjHJHETbZgC&#10;Y6OtJB5U2ya1JT2gS5FkaTpPem1rYzVlzsHt9WjEq4jfNIz6d03jmEeixJCbj6eNZxXOZLUkRWuJ&#10;6Tg9pEEekYUkXEHQE9Q18QRtLf8HSnJqtdONn1AtE900nLJYA1QzTf+q5rYjhsVagBxnTjS5/wdL&#10;3+7eW8TrEs8wUkRCi/bf9t/3P/a/9j/vv9x/RbPAUW9cAa63Bpz98EIP0OtYrzM3mn5ySOl1R1TL&#10;rqzVfcdIDTlOw8vk7OmI4wJI1b/RNQQjW68j0NBYGQgEShCgQ6/uTv1hg0cULrMsT2czMFGwTfPF&#10;fDHPYwxSHJ8b6/wrpiUKQoktDECEJ7sb50M6pDi6hGhOC15vuBBRsW21FhbtCAzLJn4H9D/chEJ9&#10;iS/yLB8ZeASE5B6mXnBZ4kUavhCHFIG3l6qOsidcjDKkLNSByMDdyKIfqgEcA7uVru+AUqvH6YZt&#10;BKHT9jNGPUx2iRWsHkbitYKmXEwjgz4qs/x5BnTac0t1biGKAlCJPUajuPbj8myN5W0HcY5jcAWN&#10;3PBI8UNOh6xhdiPzhz0Ly3GuR6+Hv8HqNwAAAP//AwBQSwMEFAAGAAgAAAAhAOA2Op7hAAAACgEA&#10;AA8AAABkcnMvZG93bnJldi54bWxMj8FOwzAQRO9I/IO1SNyo0xCZKsSpqgKVOHCgVG25beMliYjt&#10;KHbb9O9ZTnAczWjmTTEfbSdONITWOw3TSQKCXOVN62oNm4+XuxmIENEZ7LwjDRcKMC+vrwrMjT+7&#10;dzqtYy24xIUcNTQx9rmUoWrIYpj4nhx7X36wGFkOtTQDnrncdjJNEiUtto4XGuxp2VD1vT5aDe3b&#10;Zx+3u9Xz09Kvdpc9hv3iNWh9ezMuHkFEGuNfGH7xGR1KZjr4ozNBdBqyacZfIhvqHgQHHtQsA3HQ&#10;kCqVgiwL+f9C+QMAAP//AwBQSwECLQAUAAYACAAAACEAtoM4kv4AAADhAQAAEwAAAAAAAAAAAAAA&#10;AAAAAAAAW0NvbnRlbnRfVHlwZXNdLnhtbFBLAQItABQABgAIAAAAIQA4/SH/1gAAAJQBAAALAAAA&#10;AAAAAAAAAAAAAC8BAABfcmVscy8ucmVsc1BLAQItABQABgAIAAAAIQA6e3xyOgIAAFUEAAAOAAAA&#10;AAAAAAAAAAAAAC4CAABkcnMvZTJvRG9jLnhtbFBLAQItABQABgAIAAAAIQDgNjqe4QAAAAoBAAAP&#10;AAAAAAAAAAAAAAAAAJQEAABkcnMvZG93bnJldi54bWxQSwUGAAAAAAQABADzAAAAogUAAAAA&#10;" strokecolor="white">
                <v:textbox style="mso-fit-shape-to-text:t">
                  <w:txbxContent>
                    <w:p w:rsidR="00713EEB" w:rsidRDefault="00713EEB" w:rsidP="00713EEB"/>
                  </w:txbxContent>
                </v:textbox>
              </v:shape>
            </w:pict>
          </mc:Fallback>
        </mc:AlternateContent>
      </w:r>
    </w:p>
    <w:p w:rsidR="00713EEB" w:rsidRPr="00125119" w:rsidRDefault="00713EEB" w:rsidP="00713EEB">
      <w:pPr>
        <w:rPr>
          <w:sz w:val="22"/>
        </w:rPr>
      </w:pPr>
    </w:p>
    <w:p w:rsidR="00713EEB" w:rsidRPr="00125119" w:rsidRDefault="00713EEB" w:rsidP="00713EE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EB" w:rsidRPr="00E65C7B" w:rsidRDefault="00713EEB" w:rsidP="00713EEB">
                            <w:pPr>
                              <w:rPr>
                                <w:sz w:val="22"/>
                              </w:rPr>
                            </w:pPr>
                            <w:r w:rsidRPr="00E65C7B">
                              <w:rPr>
                                <w:sz w:val="22"/>
                              </w:rPr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378pt;margin-top:7.55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OhOwIAAF0EAAAOAAAAZHJzL2Uyb0RvYy54bWysVM2O0zAQviPxDpbvNGm3hW7UdLV0KUJa&#10;fqSFB3AcJ7FwPMZ2m5Qbd16Bd+DAgRuv0H0jxk63W+C2Igdr3Bl/M/N9M11c9K0iW2GdBJ3T8Sil&#10;RGgOpdR1Tj+8Xz+ZU+I80yVToEVOd8LRi+XjR4vOZGICDahSWIIg2mWdyWnjvcmSxPFGtMyNwAiN&#10;zgpsyzxebZ2UlnWI3qpkkqZPkw5saSxw4Rz+ejU46TLiV5Xg/m1VOeGJyinW5uNp41mEM1kuWFZb&#10;ZhrJD2WwB1TRMqkx6RHqinlGNlb+A9VKbsFB5Ucc2gSqSnIRe8Buxulf3dw0zIjYC5LjzJEm9/9g&#10;+ZvtO0tkmdMzSjRrUaL9t/33/Y/9r/3P2y+3X8lZ4KgzLsPQG4PBvn8OPWod+3XmGvhHRzSsGqZr&#10;cWktdI1gJdY4Di+Tk6cDjgsgRfcaSkzGNh4iUF/ZNhCIlBBER612R31E7wkPKafz2XmKLo6+8/F0&#10;inZIwbK718Y6/1JAS4KRU4v6R3S2vXZ+CL0LCckcKFmupVLxYutipSzZMpyVdfwO6H+EKU06zD6b&#10;zAYCHgDRSo9Dr2Sb03kavpCHZYG2F7qMtmdSDTZ2p/SBx0DdQKLviz7KFkkOHBdQ7pBYC8OM406i&#10;0YD9TEmH851T92nDrKBEvdIoTqQPFyJeprNnE6TVnnqKUw/THKFy6ikZzJUflmhjrKwbzDSMg4ZL&#10;FLSSkev7qg7l4wxHtQ77Fpbk9B6j7v8Vlr8BAAD//wMAUEsDBBQABgAIAAAAIQCHU7n83gAAAAoB&#10;AAAPAAAAZHJzL2Rvd25yZXYueG1sTI/BTsMwEETvSPyDtUhcELUTqYWEOFVVgTi3cOHmxtskIl4n&#10;sdukfD3bExx3ZjT7pljPrhNnHEPrSUOyUCCQKm9bqjV8frw9PoMI0ZA1nSfUcMEA6/L2pjC59RPt&#10;8LyPteASCrnR0MTY51KGqkFnwsL3SOwd/ehM5HOspR3NxOWuk6lSK+lMS/yhMT1uG6y+9yenwU+v&#10;F+dxUOnD1497326G3TEdtL6/mzcvICLO8S8MV3xGh5KZDv5ENohOw9NyxVsiG8sEBAeyTLFwuApZ&#10;ArIs5P8J5S8AAAD//wMAUEsBAi0AFAAGAAgAAAAhALaDOJL+AAAA4QEAABMAAAAAAAAAAAAAAAAA&#10;AAAAAFtDb250ZW50X1R5cGVzXS54bWxQSwECLQAUAAYACAAAACEAOP0h/9YAAACUAQAACwAAAAAA&#10;AAAAAAAAAAAvAQAAX3JlbHMvLnJlbHNQSwECLQAUAAYACAAAACEAaVljoTsCAABdBAAADgAAAAAA&#10;AAAAAAAAAAAuAgAAZHJzL2Uyb0RvYy54bWxQSwECLQAUAAYACAAAACEAh1O5/N4AAAAKAQAADwAA&#10;AAAAAAAAAAAAAACVBAAAZHJzL2Rvd25yZXYueG1sUEsFBgAAAAAEAAQA8wAAAKAFAAAAAA==&#10;" strokecolor="white">
                <v:textbox>
                  <w:txbxContent>
                    <w:p w:rsidR="00713EEB" w:rsidRPr="00E65C7B" w:rsidRDefault="00713EEB" w:rsidP="00713EEB">
                      <w:pPr>
                        <w:rPr>
                          <w:sz w:val="22"/>
                        </w:rPr>
                      </w:pPr>
                      <w:r w:rsidRPr="00E65C7B">
                        <w:rPr>
                          <w:sz w:val="22"/>
                        </w:rPr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Pr="00125119">
        <w:t>Глава администрации</w:t>
      </w:r>
    </w:p>
    <w:p w:rsidR="00713EEB" w:rsidRPr="00125119" w:rsidRDefault="00713EEB" w:rsidP="00713EEB">
      <w:r w:rsidRPr="00125119">
        <w:t xml:space="preserve">Серебрянского сельского поселения            </w:t>
      </w:r>
    </w:p>
    <w:p w:rsidR="00713EEB" w:rsidRPr="00125119" w:rsidRDefault="00713EEB" w:rsidP="00713EEB">
      <w:pPr>
        <w:rPr>
          <w:sz w:val="22"/>
        </w:rPr>
      </w:pPr>
    </w:p>
    <w:p w:rsidR="00FA0960" w:rsidRPr="006B3520" w:rsidRDefault="00FA0960" w:rsidP="0011643D">
      <w:pPr>
        <w:jc w:val="both"/>
      </w:pPr>
    </w:p>
    <w:p w:rsidR="00FA0960" w:rsidRPr="006B3520" w:rsidRDefault="00FA0960" w:rsidP="0011643D">
      <w:pPr>
        <w:jc w:val="both"/>
      </w:pPr>
      <w:r w:rsidRPr="006B3520">
        <w:t xml:space="preserve">               </w:t>
      </w:r>
    </w:p>
    <w:p w:rsidR="00FA0960" w:rsidRPr="006B3520" w:rsidRDefault="00FA0960" w:rsidP="00FA0960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B84B50" w:rsidRPr="006B3520" w:rsidRDefault="00B84B50"/>
    <w:sectPr w:rsidR="00B84B50" w:rsidRPr="006B3520" w:rsidSect="004E4B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98" w:rsidRDefault="00744F98" w:rsidP="004A1648">
      <w:r>
        <w:separator/>
      </w:r>
    </w:p>
  </w:endnote>
  <w:endnote w:type="continuationSeparator" w:id="0">
    <w:p w:rsidR="00744F98" w:rsidRDefault="00744F98" w:rsidP="004A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98" w:rsidRDefault="00744F98" w:rsidP="004A1648">
      <w:r>
        <w:separator/>
      </w:r>
    </w:p>
  </w:footnote>
  <w:footnote w:type="continuationSeparator" w:id="0">
    <w:p w:rsidR="00744F98" w:rsidRDefault="00744F98" w:rsidP="004A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354"/>
    <w:multiLevelType w:val="hybridMultilevel"/>
    <w:tmpl w:val="FF5C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20534"/>
    <w:multiLevelType w:val="hybridMultilevel"/>
    <w:tmpl w:val="2D1AB982"/>
    <w:lvl w:ilvl="0" w:tplc="1F7C45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59"/>
    <w:rsid w:val="0002747C"/>
    <w:rsid w:val="000969F1"/>
    <w:rsid w:val="000C258F"/>
    <w:rsid w:val="000C3CC3"/>
    <w:rsid w:val="000D2364"/>
    <w:rsid w:val="0010301F"/>
    <w:rsid w:val="001037AF"/>
    <w:rsid w:val="0011643D"/>
    <w:rsid w:val="001F01F3"/>
    <w:rsid w:val="002907AB"/>
    <w:rsid w:val="0031067A"/>
    <w:rsid w:val="003E78DA"/>
    <w:rsid w:val="00404259"/>
    <w:rsid w:val="00465DA7"/>
    <w:rsid w:val="00487EA4"/>
    <w:rsid w:val="004A1648"/>
    <w:rsid w:val="004E4BF6"/>
    <w:rsid w:val="004F2899"/>
    <w:rsid w:val="006B3520"/>
    <w:rsid w:val="006E3682"/>
    <w:rsid w:val="00711A19"/>
    <w:rsid w:val="00713EEB"/>
    <w:rsid w:val="007423A9"/>
    <w:rsid w:val="00744F98"/>
    <w:rsid w:val="00760524"/>
    <w:rsid w:val="007D774C"/>
    <w:rsid w:val="008F7BDB"/>
    <w:rsid w:val="009252D1"/>
    <w:rsid w:val="009F622F"/>
    <w:rsid w:val="00A24A21"/>
    <w:rsid w:val="00B61691"/>
    <w:rsid w:val="00B84B50"/>
    <w:rsid w:val="00BA6990"/>
    <w:rsid w:val="00BD3C76"/>
    <w:rsid w:val="00CF2F8D"/>
    <w:rsid w:val="00D8279C"/>
    <w:rsid w:val="00D94E9D"/>
    <w:rsid w:val="00E62F03"/>
    <w:rsid w:val="00EC0497"/>
    <w:rsid w:val="00F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80F8E-9E80-4B70-A3CD-640BDAA3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6">
    <w:name w:val="footnote text"/>
    <w:basedOn w:val="a"/>
    <w:link w:val="a7"/>
    <w:uiPriority w:val="99"/>
    <w:semiHidden/>
    <w:unhideWhenUsed/>
    <w:rsid w:val="004A164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A164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A1648"/>
    <w:rPr>
      <w:vertAlign w:val="superscript"/>
    </w:rPr>
  </w:style>
  <w:style w:type="paragraph" w:styleId="a9">
    <w:name w:val="List Paragraph"/>
    <w:basedOn w:val="a"/>
    <w:uiPriority w:val="34"/>
    <w:qFormat/>
    <w:rsid w:val="004A1648"/>
    <w:pPr>
      <w:ind w:left="720"/>
      <w:contextualSpacing/>
    </w:pPr>
  </w:style>
  <w:style w:type="paragraph" w:customStyle="1" w:styleId="ConsNormal">
    <w:name w:val="ConsNormal"/>
    <w:rsid w:val="004E4BF6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4BF6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Microsoft Office</cp:lastModifiedBy>
  <cp:revision>12</cp:revision>
  <cp:lastPrinted>2023-06-05T12:59:00Z</cp:lastPrinted>
  <dcterms:created xsi:type="dcterms:W3CDTF">2022-03-16T06:24:00Z</dcterms:created>
  <dcterms:modified xsi:type="dcterms:W3CDTF">2023-06-05T13:00:00Z</dcterms:modified>
</cp:coreProperties>
</file>